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14:paraId="71FF0AEB" w14:textId="77777777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9C1A70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F2C6E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84776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A48FD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14:paraId="4920E126" w14:textId="77777777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2C0B2" w14:textId="77777777" w:rsidR="00C75270" w:rsidRPr="00C27255" w:rsidRDefault="00143AB3" w:rsidP="008E35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TRAVAUX D'ENTRETIEN DU LYCEE</w:t>
            </w:r>
            <w:r w:rsidRPr="00143AB3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ALI DOAAGI LA MARSA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75915" w14:textId="21B1E0BD" w:rsidR="00C75270" w:rsidRDefault="008763BF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22/03</w:t>
            </w:r>
            <w:r w:rsidR="008E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/2021</w:t>
            </w:r>
          </w:p>
          <w:p w14:paraId="51E17476" w14:textId="77777777" w:rsidR="00143AB3" w:rsidRPr="00C75270" w:rsidRDefault="00143AB3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DBA0B" w14:textId="77777777" w:rsidR="00C75270" w:rsidRDefault="00143AB3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P19001</w:t>
            </w:r>
          </w:p>
          <w:p w14:paraId="48171668" w14:textId="77777777" w:rsidR="00143AB3" w:rsidRPr="00C75270" w:rsidRDefault="00143AB3" w:rsidP="00AC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36887" w14:textId="77777777" w:rsidR="00C75270" w:rsidRDefault="00421533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14:paraId="3B8DC73A" w14:textId="77777777" w:rsidR="00143AB3" w:rsidRPr="00C75270" w:rsidRDefault="00143AB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14:paraId="27224DAE" w14:textId="77777777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A49EC" w14:textId="77777777"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A2916A" w14:textId="77777777"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B16F92" w14:textId="77777777"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11E244" w14:textId="77777777" w:rsidR="00C75270" w:rsidRPr="00C75270" w:rsidRDefault="00A71E2C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C75270" w:rsidRPr="00C27255" w14:paraId="0F955954" w14:textId="77777777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0AD32A" w14:textId="77777777" w:rsidR="00C75270" w:rsidRPr="00C75270" w:rsidRDefault="00C75270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E26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TUNIS I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53F2FC" w14:textId="77777777"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9D89A1" w14:textId="77777777" w:rsidR="00115D06" w:rsidRPr="00115D06" w:rsidRDefault="00115D0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5EEC1" w14:textId="77777777" w:rsidR="00ED313E" w:rsidRPr="00C27255" w:rsidRDefault="00143AB3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STAG</w:t>
            </w:r>
          </w:p>
        </w:tc>
      </w:tr>
      <w:tr w:rsidR="00C75270" w:rsidRPr="00C75270" w14:paraId="0B0041DD" w14:textId="77777777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909E9D" w14:textId="77777777"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14:paraId="1A21E898" w14:textId="77777777" w:rsidR="00D473D4" w:rsidRDefault="00C75270" w:rsidP="00AC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14:paraId="21E4D6ED" w14:textId="77777777" w:rsidR="00D473D4" w:rsidRDefault="00D473D4" w:rsidP="00AC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6316156B" w14:textId="169192D9" w:rsidR="00E26E4E" w:rsidRPr="00D473D4" w:rsidRDefault="008763BF" w:rsidP="00D4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Examen des fonds des fouilles côté escalier et patio</w:t>
            </w:r>
          </w:p>
          <w:p w14:paraId="6140831C" w14:textId="77777777" w:rsidR="00D473D4" w:rsidRDefault="00D473D4" w:rsidP="00AC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5CD922FE" w14:textId="77777777" w:rsidR="008763BF" w:rsidRDefault="008763BF" w:rsidP="008E35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Les sondages ont été réalisé à des profondeurs variable entre 0.80m et 1.20m.</w:t>
            </w:r>
          </w:p>
          <w:p w14:paraId="10C4DF5F" w14:textId="77777777" w:rsidR="008763BF" w:rsidRDefault="008763BF" w:rsidP="008E35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Les fondations ont une profondeur de 1.8m/TN</w:t>
            </w:r>
            <w:r w:rsidR="008E3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  <w:p w14:paraId="43CA04D4" w14:textId="18737061" w:rsidR="008763BF" w:rsidRDefault="008763BF" w:rsidP="008E35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Les couches rencontrées sont les mêmes pour la 1</w:t>
            </w:r>
            <w:r w:rsidRPr="008763BF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fr-FR"/>
              </w:rPr>
              <w:t>er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tranche (couche d’argile).</w:t>
            </w:r>
          </w:p>
          <w:p w14:paraId="59E6EC33" w14:textId="0709B7CA" w:rsidR="00290CE4" w:rsidRPr="008E3539" w:rsidRDefault="008763BF" w:rsidP="008E35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Prévoir les semelles excentrées et des longrines de redressement pour les limites, avec l’accord de l’ingénieur conseil.</w:t>
            </w:r>
            <w:r w:rsidR="00AC5E1B" w:rsidRPr="008E3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C75270" w:rsidRPr="00C75270" w14:paraId="19BD23BF" w14:textId="77777777" w:rsidTr="00E71668">
        <w:trPr>
          <w:trHeight w:val="1300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EB6CE4" w14:textId="77777777" w:rsidR="00290CE4" w:rsidRPr="005D01B5" w:rsidRDefault="00290CE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14:paraId="1493E858" w14:textId="77777777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1123B7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14:paraId="6217856D" w14:textId="77777777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4528AD" w14:textId="601C9AA8"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44661558" w14:textId="45608F05" w:rsidR="008E3539" w:rsidRDefault="008E353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245B7FD8" w14:textId="654450D1" w:rsidR="008E3539" w:rsidRDefault="008E353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0C87C56B" w14:textId="20A2F2A6" w:rsidR="008E3539" w:rsidRDefault="008E353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2643A02D" w14:textId="77777777" w:rsidR="008E3539" w:rsidRDefault="008E353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3D362ADF" w14:textId="77777777"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14:paraId="16C0ED9B" w14:textId="77777777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668D53" w14:textId="77777777"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6848841D" w14:textId="0D648CF4"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14:paraId="65803492" w14:textId="04DFEC56" w:rsidR="008E3539" w:rsidRPr="00421533" w:rsidRDefault="008E3539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Tarek SGHAIER</w:t>
            </w:r>
          </w:p>
          <w:p w14:paraId="41013A01" w14:textId="77777777"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77BBBA69" w14:textId="77777777"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186BC69E" w14:textId="1ADC6BB2" w:rsidR="008E3539" w:rsidRDefault="008E353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151C3EB1" w14:textId="77777777" w:rsidR="008763BF" w:rsidRDefault="008763B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56F2E7B7" w14:textId="77777777" w:rsidR="008E3539" w:rsidRDefault="008E353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671B20A9" w14:textId="3FB04819" w:rsidR="008E3539" w:rsidRPr="00C75270" w:rsidRDefault="008E353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14:paraId="01A13E9B" w14:textId="77777777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68109B" w14:textId="77777777"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6D51ADBF" w14:textId="77777777"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7183755E" w14:textId="77777777"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5B3A872A" w14:textId="77777777"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6F604560" w14:textId="77777777"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5B525C06" w14:textId="77777777" w:rsidR="00D473D4" w:rsidRPr="00C75270" w:rsidRDefault="00D473D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21EB6D6B" w14:textId="77777777"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6F943" w14:textId="77777777" w:rsidR="003B3BAF" w:rsidRDefault="003B3BAF" w:rsidP="00385E40">
      <w:pPr>
        <w:spacing w:after="0" w:line="240" w:lineRule="auto"/>
      </w:pPr>
      <w:r>
        <w:separator/>
      </w:r>
    </w:p>
  </w:endnote>
  <w:endnote w:type="continuationSeparator" w:id="0">
    <w:p w14:paraId="2B258BF5" w14:textId="77777777" w:rsidR="003B3BAF" w:rsidRDefault="003B3BAF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027E" w14:textId="77777777"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 xml:space="preserve">Siège </w:t>
    </w:r>
    <w:proofErr w:type="gramStart"/>
    <w:r w:rsidRPr="004B2BF3">
      <w:rPr>
        <w:rFonts w:asciiTheme="majorBidi" w:hAnsiTheme="majorBidi"/>
        <w:b/>
        <w:bCs/>
        <w:color w:val="92D050"/>
        <w:sz w:val="20"/>
        <w:szCs w:val="20"/>
      </w:rPr>
      <w:t>social:</w:t>
    </w:r>
    <w:proofErr w:type="gramEnd"/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14:paraId="304350AD" w14:textId="77777777"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proofErr w:type="gramStart"/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proofErr w:type="gramEnd"/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14:paraId="217AB978" w14:textId="082C2563" w:rsidR="00385E40" w:rsidRDefault="00385E40" w:rsidP="00D1566C">
    <w:pPr>
      <w:pStyle w:val="Footer"/>
      <w:jc w:val="center"/>
    </w:pPr>
    <w:r w:rsidRPr="004B2BF3">
      <w:rPr>
        <w:rFonts w:asciiTheme="majorBidi" w:hAnsiTheme="majorBidi"/>
        <w:sz w:val="20"/>
        <w:szCs w:val="20"/>
      </w:rPr>
      <w:t xml:space="preserve">– </w:t>
    </w:r>
    <w:proofErr w:type="gramStart"/>
    <w:r w:rsidRPr="004B2BF3">
      <w:rPr>
        <w:rFonts w:asciiTheme="majorBidi" w:hAnsiTheme="majorBidi"/>
        <w:sz w:val="20"/>
        <w:szCs w:val="20"/>
      </w:rPr>
      <w:t>E-mail</w:t>
    </w:r>
    <w:r>
      <w:rPr>
        <w:rFonts w:asciiTheme="majorBidi" w:hAnsiTheme="majorBidi"/>
        <w:sz w:val="20"/>
        <w:szCs w:val="20"/>
      </w:rPr>
      <w:t>:</w:t>
    </w:r>
    <w:proofErr w:type="gramEnd"/>
    <w:r>
      <w:rPr>
        <w:rFonts w:asciiTheme="majorBidi" w:hAnsiTheme="majorBidi"/>
        <w:sz w:val="20"/>
        <w:szCs w:val="20"/>
      </w:rPr>
      <w:t xml:space="preserve"> </w:t>
    </w:r>
    <w:hyperlink r:id="rId1" w:history="1">
      <w:r w:rsidRPr="004B2BF3">
        <w:rPr>
          <w:rStyle w:val="Hyperlink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14:paraId="7C29E20B" w14:textId="77777777" w:rsidR="00385E40" w:rsidRPr="00385E40" w:rsidRDefault="00385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FB6E" w14:textId="77777777" w:rsidR="003B3BAF" w:rsidRDefault="003B3BAF" w:rsidP="00385E40">
      <w:pPr>
        <w:spacing w:after="0" w:line="240" w:lineRule="auto"/>
      </w:pPr>
      <w:r>
        <w:separator/>
      </w:r>
    </w:p>
  </w:footnote>
  <w:footnote w:type="continuationSeparator" w:id="0">
    <w:p w14:paraId="27746C9D" w14:textId="77777777" w:rsidR="003B3BAF" w:rsidRDefault="003B3BAF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A6D8" w14:textId="77777777" w:rsidR="00385E40" w:rsidRPr="00385E40" w:rsidRDefault="00385E40" w:rsidP="00385E40">
    <w:pPr>
      <w:pStyle w:val="Header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 wp14:anchorId="76F92A6B" wp14:editId="4FDD5231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14:paraId="5BBE7992" w14:textId="77777777" w:rsidR="00385E40" w:rsidRDefault="00385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514205"/>
    <w:multiLevelType w:val="hybridMultilevel"/>
    <w:tmpl w:val="D6B229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21C6A"/>
    <w:multiLevelType w:val="hybridMultilevel"/>
    <w:tmpl w:val="C7B063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270"/>
    <w:rsid w:val="000070A4"/>
    <w:rsid w:val="00007A89"/>
    <w:rsid w:val="000339B4"/>
    <w:rsid w:val="00090CF9"/>
    <w:rsid w:val="000B70AD"/>
    <w:rsid w:val="000C5E0F"/>
    <w:rsid w:val="000D23AF"/>
    <w:rsid w:val="000D3AEE"/>
    <w:rsid w:val="000D62ED"/>
    <w:rsid w:val="000E742D"/>
    <w:rsid w:val="000F69FC"/>
    <w:rsid w:val="00115D06"/>
    <w:rsid w:val="00143AB3"/>
    <w:rsid w:val="0018271A"/>
    <w:rsid w:val="001C4CE5"/>
    <w:rsid w:val="00212A82"/>
    <w:rsid w:val="00217DA0"/>
    <w:rsid w:val="002825A2"/>
    <w:rsid w:val="00282A71"/>
    <w:rsid w:val="00290CE4"/>
    <w:rsid w:val="002C16EF"/>
    <w:rsid w:val="002C5115"/>
    <w:rsid w:val="002F776B"/>
    <w:rsid w:val="0030706C"/>
    <w:rsid w:val="00320062"/>
    <w:rsid w:val="00340061"/>
    <w:rsid w:val="0034635B"/>
    <w:rsid w:val="003737E3"/>
    <w:rsid w:val="00385E40"/>
    <w:rsid w:val="003B3BAF"/>
    <w:rsid w:val="003C0399"/>
    <w:rsid w:val="003C61B6"/>
    <w:rsid w:val="003E58AA"/>
    <w:rsid w:val="003E79BF"/>
    <w:rsid w:val="00405071"/>
    <w:rsid w:val="004213D8"/>
    <w:rsid w:val="00421533"/>
    <w:rsid w:val="00445F9E"/>
    <w:rsid w:val="00495E53"/>
    <w:rsid w:val="004C47BE"/>
    <w:rsid w:val="004E4A43"/>
    <w:rsid w:val="004F0073"/>
    <w:rsid w:val="004F3117"/>
    <w:rsid w:val="004F7072"/>
    <w:rsid w:val="0051585D"/>
    <w:rsid w:val="005513A8"/>
    <w:rsid w:val="0058672E"/>
    <w:rsid w:val="005877DC"/>
    <w:rsid w:val="005A0E88"/>
    <w:rsid w:val="005D01B5"/>
    <w:rsid w:val="005D30A3"/>
    <w:rsid w:val="005E29A9"/>
    <w:rsid w:val="005F6D12"/>
    <w:rsid w:val="00653127"/>
    <w:rsid w:val="00661131"/>
    <w:rsid w:val="00674CC2"/>
    <w:rsid w:val="00674F1D"/>
    <w:rsid w:val="006B3F39"/>
    <w:rsid w:val="006C060E"/>
    <w:rsid w:val="006C1609"/>
    <w:rsid w:val="006C4631"/>
    <w:rsid w:val="006C6EFB"/>
    <w:rsid w:val="00703170"/>
    <w:rsid w:val="007239ED"/>
    <w:rsid w:val="00743624"/>
    <w:rsid w:val="007604A5"/>
    <w:rsid w:val="00763FB9"/>
    <w:rsid w:val="007700E1"/>
    <w:rsid w:val="00785040"/>
    <w:rsid w:val="007B5D4E"/>
    <w:rsid w:val="007E06DF"/>
    <w:rsid w:val="00804FBE"/>
    <w:rsid w:val="008763BF"/>
    <w:rsid w:val="0089437E"/>
    <w:rsid w:val="008D0696"/>
    <w:rsid w:val="008E1A7B"/>
    <w:rsid w:val="008E3539"/>
    <w:rsid w:val="008F1551"/>
    <w:rsid w:val="00912224"/>
    <w:rsid w:val="009521A2"/>
    <w:rsid w:val="009A2FAD"/>
    <w:rsid w:val="009A69BF"/>
    <w:rsid w:val="009B6735"/>
    <w:rsid w:val="009D5C5C"/>
    <w:rsid w:val="009E213D"/>
    <w:rsid w:val="009F106C"/>
    <w:rsid w:val="009F62E0"/>
    <w:rsid w:val="00A51247"/>
    <w:rsid w:val="00A65E5C"/>
    <w:rsid w:val="00A71E2C"/>
    <w:rsid w:val="00A75E7D"/>
    <w:rsid w:val="00A80FCF"/>
    <w:rsid w:val="00A91AA6"/>
    <w:rsid w:val="00AB6383"/>
    <w:rsid w:val="00AC5E1B"/>
    <w:rsid w:val="00AC7052"/>
    <w:rsid w:val="00AE36F1"/>
    <w:rsid w:val="00AE66E9"/>
    <w:rsid w:val="00B01CE8"/>
    <w:rsid w:val="00B04B9C"/>
    <w:rsid w:val="00B5725A"/>
    <w:rsid w:val="00B72987"/>
    <w:rsid w:val="00B84881"/>
    <w:rsid w:val="00BB243B"/>
    <w:rsid w:val="00BB6FBC"/>
    <w:rsid w:val="00BC12DF"/>
    <w:rsid w:val="00BD5CAB"/>
    <w:rsid w:val="00BE4268"/>
    <w:rsid w:val="00BE5005"/>
    <w:rsid w:val="00C12955"/>
    <w:rsid w:val="00C27255"/>
    <w:rsid w:val="00C344CF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566C"/>
    <w:rsid w:val="00D40A18"/>
    <w:rsid w:val="00D40ADA"/>
    <w:rsid w:val="00D473D4"/>
    <w:rsid w:val="00DC7EB1"/>
    <w:rsid w:val="00DE5C63"/>
    <w:rsid w:val="00DF6DB1"/>
    <w:rsid w:val="00E220DE"/>
    <w:rsid w:val="00E26C0F"/>
    <w:rsid w:val="00E26E4E"/>
    <w:rsid w:val="00E71668"/>
    <w:rsid w:val="00EA06EC"/>
    <w:rsid w:val="00ED313E"/>
    <w:rsid w:val="00EF5D63"/>
    <w:rsid w:val="00F05839"/>
    <w:rsid w:val="00F3180E"/>
    <w:rsid w:val="00F54259"/>
    <w:rsid w:val="00F763A2"/>
    <w:rsid w:val="00FC752D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59126"/>
  <w15:docId w15:val="{5835C2D3-0C0B-4CF5-A6B4-1DCE2F8F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40"/>
  </w:style>
  <w:style w:type="paragraph" w:styleId="Footer">
    <w:name w:val="footer"/>
    <w:basedOn w:val="Normal"/>
    <w:link w:val="FooterCh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40"/>
  </w:style>
  <w:style w:type="paragraph" w:styleId="BalloonText">
    <w:name w:val="Balloon Text"/>
    <w:basedOn w:val="Normal"/>
    <w:link w:val="BalloonTextCh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5E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A06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58</cp:revision>
  <cp:lastPrinted>2021-04-05T12:36:00Z</cp:lastPrinted>
  <dcterms:created xsi:type="dcterms:W3CDTF">2018-12-05T09:01:00Z</dcterms:created>
  <dcterms:modified xsi:type="dcterms:W3CDTF">2021-09-15T09:20:00Z</dcterms:modified>
</cp:coreProperties>
</file>